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C8AE7" w14:textId="695444D1" w:rsidR="009B5DC5" w:rsidRDefault="00D1000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2BA9750" wp14:editId="23F7E774">
            <wp:simplePos x="0" y="0"/>
            <wp:positionH relativeFrom="page">
              <wp:align>right</wp:align>
            </wp:positionH>
            <wp:positionV relativeFrom="paragraph">
              <wp:posOffset>-43180</wp:posOffset>
            </wp:positionV>
            <wp:extent cx="7800975" cy="10095379"/>
            <wp:effectExtent l="0" t="0" r="0" b="1270"/>
            <wp:wrapNone/>
            <wp:docPr id="3" name="Graphic Desig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Desig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09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A80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ED8051F" wp14:editId="78770961">
                <wp:simplePos x="0" y="0"/>
                <wp:positionH relativeFrom="page">
                  <wp:posOffset>822960</wp:posOffset>
                </wp:positionH>
                <wp:positionV relativeFrom="page">
                  <wp:posOffset>5067300</wp:posOffset>
                </wp:positionV>
                <wp:extent cx="6089650" cy="0"/>
                <wp:effectExtent l="0" t="0" r="0" b="0"/>
                <wp:wrapNone/>
                <wp:docPr id="10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5BAFE" id="Line 2" o:spid="_x0000_s1026" alt="&quot;&quot;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399pt" to="544.3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IuzQEAAIQDAAAOAAAAZHJzL2Uyb0RvYy54bWysU02P0zAQvSPxH6zcadIgyhI13UNLuRSo&#10;tMsPmNpOYmF7LNtt0n/P2P1gF26IizX2zLx582a8fJyMZifpg0LbFvNZVTBpOQpl+7b48bx991Cw&#10;EMEK0GhlW5xlKB5Xb98sR9fIGgfUQnpGIDY0o2uLIUbXlGXggzQQZuikJWeH3kCkq+9L4WEkdKPL&#10;uqoW5YheOI9chkCvm4uzWGX8rpM8fu+6ICPTbUHcYj59Pg/pLFdLaHoPblD8SgP+gYUBZanoHWoD&#10;EdjRq7+gjOIeA3ZxxtGU2HWKy9wDdTOv/ujmaQAncy8kTnB3mcL/g+XfTnvPlKDZkTwWDM1op6xk&#10;dZJmdKGhiLXd+9Qcn+yT2yH/GZjF9QC2l5ni89lR2jxllK9S0iU4KnAYv6KgGDhGzDpNnTcJkhRg&#10;Ux7H+T4OOUXG6XFRPXxafCBa/OYrobklOh/iF4mGJaMtNHHOwHDahZiIQHMLSXUsbpXWedraspHY&#10;1h+rKmcE1Eokb4oLvj+stWcnoIWp38+3dd4RQnsVlqA3EIZLXHZdVsnj0YpcZpAgPl/tCEpfbALS&#10;9ipTUuai8QHFee9v8tGoM//rWqZdennP2b8/z+oXAAAA//8DAFBLAwQUAAYACAAAACEAJMJ9ht4A&#10;AAAMAQAADwAAAGRycy9kb3ducmV2LnhtbEyPzU7DMBCE70i8g7VI3KhDBSUNcSpAcODWNvyImxsv&#10;iYW9jmKnDW/PVkKC48x+mp0pV5N3Yo9DtIEUXM4yEEhNMJZaBS/100UOIiZNRrtAqOAbI6yq05NS&#10;FyYcaIP7bWoFh1AstIIupb6QMjYdeh1noUfi22cYvE4sh1aaQR843Ds5z7KF9NoSf+h0jw8dNl/b&#10;0SsY6/X6/vpR1y4aaa/e3p8b+/qh1PnZdHcLIuGU/mA41ufqUHGnXRjJROFYz5cLRhXcLHMedSSy&#10;PGdr92vJqpT/R1Q/AAAA//8DAFBLAQItABQABgAIAAAAIQC2gziS/gAAAOEBAAATAAAAAAAAAAAA&#10;AAAAAAAAAABbQ29udGVudF9UeXBlc10ueG1sUEsBAi0AFAAGAAgAAAAhADj9If/WAAAAlAEAAAsA&#10;AAAAAAAAAAAAAAAALwEAAF9yZWxzLy5yZWxzUEsBAi0AFAAGAAgAAAAhAIoz8i7NAQAAhAMAAA4A&#10;AAAAAAAAAAAAAAAALgIAAGRycy9lMm9Eb2MueG1sUEsBAi0AFAAGAAgAAAAhACTCfYbeAAAADAEA&#10;AA8AAAAAAAAAAAAAAAAAJwQAAGRycy9kb3ducmV2LnhtbFBLBQYAAAAABAAEAPMAAAAyBQAAAAA=&#10;" strokecolor="#231f20" strokeweight="1pt">
                <w10:wrap anchorx="page" anchory="page"/>
              </v:line>
            </w:pict>
          </mc:Fallback>
        </mc:AlternateContent>
      </w:r>
    </w:p>
    <w:p w14:paraId="41599017" w14:textId="3FE9043C" w:rsidR="009B5DC5" w:rsidRDefault="009B5DC5">
      <w:pPr>
        <w:pStyle w:val="BodyText"/>
        <w:rPr>
          <w:rFonts w:ascii="Times New Roman"/>
          <w:sz w:val="20"/>
        </w:rPr>
      </w:pPr>
    </w:p>
    <w:p w14:paraId="23F9A9D5" w14:textId="7925CFBA" w:rsidR="009B5DC5" w:rsidRDefault="009B5DC5">
      <w:pPr>
        <w:pStyle w:val="BodyText"/>
        <w:rPr>
          <w:rFonts w:ascii="Times New Roman"/>
          <w:sz w:val="20"/>
        </w:rPr>
      </w:pPr>
    </w:p>
    <w:p w14:paraId="3BF5244D" w14:textId="3CAB092D" w:rsidR="009B5DC5" w:rsidRDefault="00D1000C">
      <w:pPr>
        <w:pStyle w:val="BodyText"/>
        <w:rPr>
          <w:rFonts w:ascii="Times New Roman"/>
          <w:sz w:val="20"/>
        </w:rPr>
      </w:pPr>
      <w:r w:rsidRPr="00D1000C">
        <w:rPr>
          <w:rFonts w:ascii="Times New Roman"/>
          <w:noProof/>
          <w:sz w:val="20"/>
        </w:rPr>
        <mc:AlternateContent>
          <mc:Choice Requires="wpg">
            <w:drawing>
              <wp:anchor distT="45720" distB="45720" distL="182880" distR="182880" simplePos="0" relativeHeight="487564800" behindDoc="0" locked="0" layoutInCell="1" allowOverlap="1" wp14:anchorId="07A65A63" wp14:editId="6706B45E">
                <wp:simplePos x="0" y="0"/>
                <wp:positionH relativeFrom="margin">
                  <wp:posOffset>-254000</wp:posOffset>
                </wp:positionH>
                <wp:positionV relativeFrom="margin">
                  <wp:posOffset>601980</wp:posOffset>
                </wp:positionV>
                <wp:extent cx="2752725" cy="1590675"/>
                <wp:effectExtent l="0" t="0" r="9525" b="9525"/>
                <wp:wrapSquare wrapText="bothSides"/>
                <wp:docPr id="198" name="Group 198" descr="Insert your logo here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590675"/>
                          <a:chOff x="-1" y="0"/>
                          <a:chExt cx="3592308" cy="158423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0100DD" w14:textId="77777777" w:rsidR="00D1000C" w:rsidRDefault="00D1000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1" y="252696"/>
                            <a:ext cx="3592308" cy="1331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EB117E" w14:textId="36456AC5" w:rsidR="00D1000C" w:rsidRDefault="002B6764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 w:rsidRPr="002B6764"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t>Utilice este espacio para insertar su logotipo. Borre este cuadro de texto antes de aplicar su logotipo o si no desea incluirlo.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65A63" id="Group 198" o:spid="_x0000_s1026" alt="Insert your logo here. " style="position:absolute;margin-left:-20pt;margin-top:47.4pt;width:216.75pt;height:125.25pt;z-index:487564800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923,1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wJmgMAAMwKAAAOAAAAZHJzL2Uyb0RvYy54bWzMVltv2zYUfh+w/0DwvZEsW3YtRCmydAkG&#10;BG3QZOgzQ1EXjCI5ko7l/fqdQ0pKlrptkGEXP8i8nBs/nu+TTt8NvSQPwrpOq5IuTlJKhOK66lRT&#10;0l/vLt+8pcR5piomtRIlPQhH3539+MPp3hQi062WlbAEgihX7E1JW+9NkSSOt6Jn7kQboWCz1rZn&#10;Hqa2SSrL9hC9l0mWputkr21lrObCOVh9HzfpWYhf14L7j3XthCeypFCbD08bnvf4TM5OWdFYZtqO&#10;j2WwV1TRs05B0jnUe+YZ2dnui1B9x612uvYnXPeJruuOi3AGOM0ifXaaK6t3JpylKfaNmWECaJ/h&#10;9Oqw/MPDjSVdBXe3hatSrIdLCnlJWKiE4wDXL8oJ68lB7yyRutGkFVacEIRvb5oColxZc2tu7LjQ&#10;xBkiMtS2x384KxkC8IcZeDF4wmEx2+TZJssp4bC3yLfpepPHq+Et3B/6vVlQ8ujI259H12W+zZYp&#10;lB5d366y5QZdkylzggXO9ewN9Jl7hNL9PShvW2ZEuCGHIMxQbicoP0EHMtVIAXBuI1zBcsbKFQ5g&#10;eylQy3y9Wa3G02abdJ0GnObDssJY56+E7gkOSmohf2hM9nDtfMRlMsGkTsuuuuykDBNknbiQljww&#10;4AvjXCi/GNH8i6VUaK80esaguAJQT8cJI3+QAu2k+iRqaDK86VBMoPeXiUINLatEzJ+n8JuyT6WF&#10;mw0B0bqG/HPsxbdixypHe3QVQR1m5/T7zrNHyKyVn537Tml7LICc4auj/QRShAZR8sP9AMXh8F5X&#10;B2ghq6NMOcMvO7jFa+b8DbOgS6BgoLX+Izxqqfcl1eOIklbbP46toz30OOxSsgedK6n7fcesoEQC&#10;qUu6XaxWKIxhsso3GUzs0537pztq119oaA0gI1QXhmjv5TSsre4/gySfY1bYYopD7pJyb6fJhY/6&#10;C6LOxfl5MAMxNMxfq1vDMTgCjF16N3xm1oyt7EEtPuiJcax41tHRFj2VPt95XXeh3R9xHaEH9ke0&#10;/3EZgPfTJAN3qHQ/6YHg2njboBeoAsQPsIGnHte/ogejAGZ5tt6u0RZa+KgGLpeLfDWxdlLfifMv&#10;lIWZ2UheAo22XuaRIfMOaE5UgUiLUV0C74OghdERBXgB0Y7T+wWO/za9q98mnL9J7/h+ne73P2f5&#10;SPkjLMd+fS3D/f+J3+GlD59M4W0xft7hN9nTedCDx4/Qsz8BAAD//wMAUEsDBBQABgAIAAAAIQAJ&#10;I95K4QAAAAoBAAAPAAAAZHJzL2Rvd25yZXYueG1sTI/BSsNAEIbvgu+wjOCt3cQkYmM2pRT1VARb&#10;QbxNs9MkNLsbstskfXvHk95mmJ9/vq9Yz6YTIw2+dVZBvIxAkK2cbm2t4PPwungC4QNajZ2zpOBK&#10;Htbl7U2BuXaT/aBxH2rBJdbnqKAJoc+l9FVDBv3S9WT5dnKDwcDrUEs94MTlppMPUfQoDbaWPzTY&#10;07ah6ry/GAVvE06bJH4Zd+fT9vp9yN6/djEpdX83b55BBJrDXxh+8RkdSmY6uovVXnQKFmnELkHB&#10;KmUFDiSrJANx5CHNEpBlIf8rlD8AAAD//wMAUEsBAi0AFAAGAAgAAAAhALaDOJL+AAAA4QEAABMA&#10;AAAAAAAAAAAAAAAAAAAAAFtDb250ZW50X1R5cGVzXS54bWxQSwECLQAUAAYACAAAACEAOP0h/9YA&#10;AACUAQAACwAAAAAAAAAAAAAAAAAvAQAAX3JlbHMvLnJlbHNQSwECLQAUAAYACAAAACEAJEb8CZoD&#10;AADMCgAADgAAAAAAAAAAAAAAAAAuAgAAZHJzL2Uyb0RvYy54bWxQSwECLQAUAAYACAAAACEACSPe&#10;SuEAAAAKAQAADwAAAAAAAAAAAAAAAAD0BQAAZHJzL2Rvd25yZXYueG1sUEsFBgAAAAAEAAQA8wAA&#10;AAIH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3C0100DD" w14:textId="77777777" w:rsidR="00D1000C" w:rsidRDefault="00D1000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923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4EB117E" w14:textId="36456AC5" w:rsidR="00D1000C" w:rsidRDefault="002B6764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  <w:r w:rsidRPr="002B6764"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t>Utilice este espacio para insertar su logotipo. Borre este cuadro de texto antes de aplicar su logotipo o si no desea incluirlo.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67E623B" w14:textId="3E1D7AC6" w:rsidR="009B5DC5" w:rsidRDefault="009B5DC5">
      <w:pPr>
        <w:pStyle w:val="BodyText"/>
        <w:rPr>
          <w:rFonts w:ascii="Times New Roman"/>
          <w:sz w:val="20"/>
        </w:rPr>
      </w:pPr>
    </w:p>
    <w:p w14:paraId="798B5D7A" w14:textId="7E55DF3F" w:rsidR="009B5DC5" w:rsidRDefault="009B5DC5">
      <w:pPr>
        <w:pStyle w:val="BodyText"/>
        <w:rPr>
          <w:rFonts w:ascii="Times New Roman"/>
          <w:sz w:val="20"/>
        </w:rPr>
      </w:pPr>
    </w:p>
    <w:p w14:paraId="728E0EAC" w14:textId="218D9F9A" w:rsidR="009B5DC5" w:rsidRDefault="009B5DC5">
      <w:pPr>
        <w:pStyle w:val="BodyText"/>
        <w:rPr>
          <w:rFonts w:ascii="Times New Roman"/>
          <w:sz w:val="20"/>
        </w:rPr>
      </w:pPr>
    </w:p>
    <w:p w14:paraId="4ED5D857" w14:textId="3BA354DA" w:rsidR="009B5DC5" w:rsidRDefault="009B5DC5">
      <w:pPr>
        <w:pStyle w:val="BodyText"/>
        <w:rPr>
          <w:rFonts w:ascii="Times New Roman"/>
          <w:sz w:val="20"/>
        </w:rPr>
      </w:pPr>
    </w:p>
    <w:p w14:paraId="7CD9652F" w14:textId="77777777" w:rsidR="009B5DC5" w:rsidRDefault="009B5DC5">
      <w:pPr>
        <w:pStyle w:val="BodyText"/>
        <w:rPr>
          <w:rFonts w:ascii="Times New Roman"/>
          <w:sz w:val="20"/>
        </w:rPr>
      </w:pPr>
    </w:p>
    <w:p w14:paraId="3B0BA546" w14:textId="4E0B3652" w:rsidR="009B5DC5" w:rsidRDefault="009B5DC5">
      <w:pPr>
        <w:pStyle w:val="BodyText"/>
        <w:rPr>
          <w:rFonts w:ascii="Times New Roman"/>
          <w:sz w:val="20"/>
        </w:rPr>
      </w:pPr>
    </w:p>
    <w:p w14:paraId="48D0492B" w14:textId="469ABF89" w:rsidR="009B5DC5" w:rsidRPr="009A3E8E" w:rsidRDefault="009B5DC5">
      <w:pPr>
        <w:pStyle w:val="BodyText"/>
        <w:rPr>
          <w:rFonts w:ascii="Times New Roman"/>
          <w:b/>
          <w:bCs/>
          <w:sz w:val="20"/>
        </w:rPr>
      </w:pPr>
    </w:p>
    <w:p w14:paraId="7993CF2F" w14:textId="293EA0F2" w:rsidR="009B5DC5" w:rsidRDefault="009B5DC5">
      <w:pPr>
        <w:pStyle w:val="BodyText"/>
        <w:rPr>
          <w:rFonts w:ascii="Times New Roman"/>
          <w:sz w:val="20"/>
        </w:rPr>
      </w:pPr>
    </w:p>
    <w:p w14:paraId="368032BD" w14:textId="335564F1" w:rsidR="009B5DC5" w:rsidRDefault="009B5DC5">
      <w:pPr>
        <w:pStyle w:val="BodyText"/>
        <w:rPr>
          <w:rFonts w:ascii="Times New Roman"/>
          <w:sz w:val="20"/>
        </w:rPr>
      </w:pPr>
    </w:p>
    <w:p w14:paraId="6F274F74" w14:textId="7F657E65" w:rsidR="009B5DC5" w:rsidRDefault="00105A80">
      <w:pPr>
        <w:pStyle w:val="BodyText"/>
        <w:rPr>
          <w:rFonts w:ascii="Times New Roman"/>
          <w:sz w:val="20"/>
        </w:rPr>
      </w:pPr>
      <w:r w:rsidRPr="009A3E8E">
        <w:rPr>
          <w:rFonts w:asci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3EEABC09" wp14:editId="34EEAB08">
                <wp:simplePos x="0" y="0"/>
                <wp:positionH relativeFrom="column">
                  <wp:posOffset>669925</wp:posOffset>
                </wp:positionH>
                <wp:positionV relativeFrom="paragraph">
                  <wp:posOffset>82550</wp:posOffset>
                </wp:positionV>
                <wp:extent cx="7515225" cy="1416050"/>
                <wp:effectExtent l="0" t="0" r="9525" b="12700"/>
                <wp:wrapNone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93008" w14:textId="1E9DC090" w:rsidR="009B5DC5" w:rsidRPr="002925B6" w:rsidRDefault="002925B6">
                            <w:pPr>
                              <w:spacing w:line="2230" w:lineRule="exact"/>
                              <w:rPr>
                                <w:rFonts w:ascii="Garamond"/>
                                <w:i/>
                                <w:sz w:val="120"/>
                                <w:szCs w:val="120"/>
                              </w:rPr>
                            </w:pPr>
                            <w:r w:rsidRPr="002925B6">
                              <w:rPr>
                                <w:rFonts w:ascii="Garamond"/>
                                <w:i/>
                                <w:color w:val="00699C"/>
                                <w:sz w:val="120"/>
                                <w:szCs w:val="12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BC09" id="docshape8" o:spid="_x0000_s1029" type="#_x0000_t202" style="position:absolute;margin-left:52.75pt;margin-top:6.5pt;width:591.75pt;height:111.5pt;z-index:-157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/y7AEAAL0DAAAOAAAAZHJzL2Uyb0RvYy54bWysU8Fu2zAMvQ/YPwi6L46DpeuMOEXXosOA&#10;bh3Q9QNoWY6F2aJGKbGzrx8lx1m33oZdBIoiHx8fqc3V2HfioMkbtKXMF0sptFVYG7sr5dO3uzeX&#10;UvgAtoYOrS7lUXt5tX39ajO4Qq+wxa7WJBjE+mJwpWxDcEWWedXqHvwCnbb82CD1EPhKu6wmGBi9&#10;77LVcnmRDUi1I1Tae/beTo9ym/CbRqvw0DReB9GVkrmFdFI6q3hm2w0UOwLXGnWiAf/AogdjuegZ&#10;6hYCiD2ZF1C9UYQem7BQ2GfYNEbp1AN3ky//6uaxBadTLyyOd2eZ/P+DVV8OX0mYupTvpbDQ84hq&#10;VD4WvoziDM4XHPPoOCqMH3DkIadGvbtH9d0Lizct2J2+JsKh1VAzuTxmZs9SJxwfQarhM9ZcBfYB&#10;E9DYUB+VYy0Eo/OQjufB6DEIxc5363y9Wq2lUPyWv80vlus0ugyKOd2RDx819iIapSSefIKHw70P&#10;kQ4Uc0isZvHOdF2afmf/cHBg9CT6kfHEPYzVmGRazapUWB+5H8Jpp/gPsNEi/ZRi4H0qpf+xB9JS&#10;dJ8saxKXbzZoNqrZAKs4tZRBism8CdOS7h2ZXcvIk+oWr1m3xqSOosATixNd3pHU6Gmf4xI+v6eo&#10;379u+wsAAP//AwBQSwMEFAAGAAgAAAAhADtuqYjeAAAACwEAAA8AAABkcnMvZG93bnJldi54bWxM&#10;j8FOwzAQRO9I/IO1SNyoTapGbYhTVQhOSIg0HDg6yTaxGq9D7Lbh79me4DajfZqdybezG8QZp2A9&#10;aXhcKBBIjW8tdRo+q9eHNYgQDbVm8IQafjDAtri9yU3W+guVeN7HTnAIhcxo6GMcMylD06MzYeFH&#10;JL4d/ORMZDt1sp3MhcPdIBOlUumMJf7QmxGfe2yO+5PTsPui8sV+v9cf5aG0VbVR9JYetb6/m3dP&#10;ICLO8Q+Ga32uDgV3qv2J2iAG9mq1YpTFkjddgWS9YVVrSJapAlnk8v+G4hcAAP//AwBQSwECLQAU&#10;AAYACAAAACEAtoM4kv4AAADhAQAAEwAAAAAAAAAAAAAAAAAAAAAAW0NvbnRlbnRfVHlwZXNdLnht&#10;bFBLAQItABQABgAIAAAAIQA4/SH/1gAAAJQBAAALAAAAAAAAAAAAAAAAAC8BAABfcmVscy8ucmVs&#10;c1BLAQItABQABgAIAAAAIQBHNO/y7AEAAL0DAAAOAAAAAAAAAAAAAAAAAC4CAABkcnMvZTJvRG9j&#10;LnhtbFBLAQItABQABgAIAAAAIQA7bqmI3gAAAAsBAAAPAAAAAAAAAAAAAAAAAEYEAABkcnMvZG93&#10;bnJldi54bWxQSwUGAAAAAAQABADzAAAAUQUAAAAA&#10;" filled="f" stroked="f">
                <v:textbox inset="0,0,0,0">
                  <w:txbxContent>
                    <w:p w14:paraId="60493008" w14:textId="1E9DC090" w:rsidR="009B5DC5" w:rsidRPr="002925B6" w:rsidRDefault="002925B6">
                      <w:pPr>
                        <w:spacing w:line="2230" w:lineRule="exact"/>
                        <w:rPr>
                          <w:rFonts w:ascii="Garamond"/>
                          <w:i/>
                          <w:sz w:val="120"/>
                          <w:szCs w:val="120"/>
                        </w:rPr>
                      </w:pPr>
                      <w:r w:rsidRPr="002925B6">
                        <w:rPr>
                          <w:rFonts w:ascii="Garamond"/>
                          <w:i/>
                          <w:color w:val="00699C"/>
                          <w:sz w:val="120"/>
                          <w:szCs w:val="12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14:paraId="52200A54" w14:textId="334F3A08" w:rsidR="009B5DC5" w:rsidRDefault="009B5DC5">
      <w:pPr>
        <w:pStyle w:val="BodyText"/>
        <w:rPr>
          <w:rFonts w:ascii="Times New Roman"/>
          <w:sz w:val="20"/>
        </w:rPr>
      </w:pPr>
    </w:p>
    <w:p w14:paraId="323915A7" w14:textId="53EDA053" w:rsidR="009B5DC5" w:rsidRDefault="009B5DC5">
      <w:pPr>
        <w:pStyle w:val="BodyText"/>
        <w:rPr>
          <w:rFonts w:ascii="Times New Roman"/>
          <w:sz w:val="20"/>
        </w:rPr>
      </w:pPr>
    </w:p>
    <w:p w14:paraId="5300790A" w14:textId="71D32358" w:rsidR="009B5DC5" w:rsidRDefault="009B5DC5">
      <w:pPr>
        <w:pStyle w:val="BodyText"/>
        <w:rPr>
          <w:rFonts w:ascii="Times New Roman"/>
          <w:sz w:val="20"/>
        </w:rPr>
      </w:pPr>
    </w:p>
    <w:p w14:paraId="54305883" w14:textId="7DBA2BFA" w:rsidR="009B5DC5" w:rsidRDefault="009B5DC5">
      <w:pPr>
        <w:pStyle w:val="BodyText"/>
        <w:rPr>
          <w:rFonts w:ascii="Times New Roman"/>
          <w:sz w:val="20"/>
        </w:rPr>
      </w:pPr>
    </w:p>
    <w:p w14:paraId="5DC0784C" w14:textId="40967B4C" w:rsidR="009B5DC5" w:rsidRDefault="009B5DC5">
      <w:pPr>
        <w:pStyle w:val="BodyText"/>
        <w:rPr>
          <w:rFonts w:ascii="Times New Roman"/>
          <w:sz w:val="20"/>
        </w:rPr>
      </w:pPr>
    </w:p>
    <w:p w14:paraId="4C1A4722" w14:textId="76D49D5A" w:rsidR="009B5DC5" w:rsidRDefault="009B5DC5">
      <w:pPr>
        <w:pStyle w:val="BodyText"/>
        <w:rPr>
          <w:rFonts w:ascii="Times New Roman"/>
          <w:sz w:val="20"/>
        </w:rPr>
      </w:pPr>
    </w:p>
    <w:p w14:paraId="2727C9EE" w14:textId="51284152" w:rsidR="009B5DC5" w:rsidRDefault="009B5DC5">
      <w:pPr>
        <w:pStyle w:val="BodyText"/>
        <w:rPr>
          <w:rFonts w:ascii="Times New Roman"/>
          <w:sz w:val="20"/>
        </w:rPr>
      </w:pPr>
    </w:p>
    <w:p w14:paraId="3C7A7C7D" w14:textId="77777777" w:rsidR="009B5DC5" w:rsidRDefault="009B5DC5">
      <w:pPr>
        <w:pStyle w:val="BodyText"/>
        <w:rPr>
          <w:rFonts w:ascii="Times New Roman"/>
          <w:sz w:val="20"/>
        </w:rPr>
      </w:pPr>
    </w:p>
    <w:p w14:paraId="420696C2" w14:textId="59D15EED" w:rsidR="009B5DC5" w:rsidRDefault="00BC1FB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0066D80C" wp14:editId="1C21F27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447925" cy="361950"/>
                <wp:effectExtent l="0" t="0" r="9525" b="0"/>
                <wp:wrapNone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49A15" w14:textId="0BA1B1F2" w:rsidR="009B5DC5" w:rsidRDefault="007A6119">
                            <w:pPr>
                              <w:spacing w:before="6"/>
                              <w:rPr>
                                <w:rFonts w:ascii="Minion Pro"/>
                                <w:sz w:val="44"/>
                              </w:rPr>
                            </w:pPr>
                            <w:r w:rsidRPr="007A6119">
                              <w:rPr>
                                <w:rFonts w:ascii="Minion Pro"/>
                                <w:color w:val="231F20"/>
                                <w:sz w:val="44"/>
                              </w:rPr>
                              <w:t>DE CULMINACI</w:t>
                            </w:r>
                            <w:r w:rsidRPr="008712C7">
                              <w:rPr>
                                <w:rFonts w:ascii="Minion Pro" w:hAnsi="Minion Pro"/>
                                <w:color w:val="231F20"/>
                                <w:sz w:val="44"/>
                              </w:rPr>
                              <w:t>Ó</w:t>
                            </w:r>
                            <w:r w:rsidRPr="007A6119">
                              <w:rPr>
                                <w:rFonts w:ascii="Minion Pro"/>
                                <w:color w:val="231F20"/>
                                <w:sz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D80C" id="docshape9" o:spid="_x0000_s1030" type="#_x0000_t202" style="position:absolute;margin-left:0;margin-top:.5pt;width:192.75pt;height:28.5pt;z-index:-15779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a07AEAALwDAAAOAAAAZHJzL2Uyb0RvYy54bWysU9tu2zAMfR+wfxD0vjhJL1uMOEXXosOA&#10;7gJ0+wBalm1htqhRSuzs60fJcdZtb8NeBIoiDw8Pqe3N2HfioMkbtIVcLZZSaKuwMrYp5NcvD6/e&#10;SOED2Ao6tLqQR+3lze7li+3gcr3GFrtKk2AQ6/PBFbINweVZ5lWre/ALdNryY43UQ+ArNVlFMDB6&#10;32Xr5fI6G5AqR6i09+y9nx7lLuHXtVbhU117HURXSOYW0knpLOOZ7baQNwSuNepEA/6BRQ/GctEz&#10;1D0EEHsyf0H1RhF6rMNCYZ9hXRulUw/czWr5RzdPLTidemFxvDvL5P8frPp4+EzCVIXkQVnoeUQV&#10;Kh8Lb6I4g/M5xzw5jgrjWxx5yKlR7x5RffPC4l0LttG3RDi0Giomt4qZ2bPUCcdHkHL4gBVXgX3A&#10;BDTW1EflWAvB6Dyk43kwegxCsXN9efl6s76SQvHbxfVqc5Uml0E+Zzvy4Z3GXkSjkMSDT+hwePQh&#10;soF8DonFLD6YrkvD7+xvDg6MnsQ+Ep6oh7Eck0oXsyglVkduh3BaKf4CbLRIP6QYeJ0K6b/vgbQU&#10;3XvLksTdmw2ajXI2wCpOLWSQYjLvwrSje0emaRl5Et3iLctWm9RR1HdicaLLK5IaPa1z3MHn9xT1&#10;69PtfgIAAP//AwBQSwMEFAAGAAgAAAAhAKzjyqnbAAAABQEAAA8AAABkcnMvZG93bnJldi54bWxM&#10;j0FPwzAMhe9I/IfISNxYAqhTKU2nCcEJCdGVA8e08dpojVOabCv/HnOCk/X8rPc+l5vFj+KEc3SB&#10;NNyuFAikLlhHvYaP5uUmBxGTIWvGQKjhGyNsqsuL0hQ2nKnG0y71gkMoFkbDkNJUSBm7Ab2JqzAh&#10;sbcPszeJ5dxLO5szh/tR3im1lt444obBTPg0YHfYHb2G7SfVz+7rrX2v97VrmgdFr+uD1tdXy/YR&#10;RMIl/R3DLz6jQ8VMbTiSjWLUwI8k3vJg8z7PMhCthixXIKtS/qevfgAAAP//AwBQSwECLQAUAAYA&#10;CAAAACEAtoM4kv4AAADhAQAAEwAAAAAAAAAAAAAAAAAAAAAAW0NvbnRlbnRfVHlwZXNdLnhtbFBL&#10;AQItABQABgAIAAAAIQA4/SH/1gAAAJQBAAALAAAAAAAAAAAAAAAAAC8BAABfcmVscy8ucmVsc1BL&#10;AQItABQABgAIAAAAIQCouWa07AEAALwDAAAOAAAAAAAAAAAAAAAAAC4CAABkcnMvZTJvRG9jLnht&#10;bFBLAQItABQABgAIAAAAIQCs48qp2wAAAAUBAAAPAAAAAAAAAAAAAAAAAEYEAABkcnMvZG93bnJl&#10;di54bWxQSwUGAAAAAAQABADzAAAATgUAAAAA&#10;" filled="f" stroked="f">
                <v:textbox inset="0,0,0,0">
                  <w:txbxContent>
                    <w:p w14:paraId="77349A15" w14:textId="0BA1B1F2" w:rsidR="009B5DC5" w:rsidRDefault="007A6119">
                      <w:pPr>
                        <w:spacing w:before="6"/>
                        <w:rPr>
                          <w:rFonts w:ascii="Minion Pro"/>
                          <w:sz w:val="44"/>
                        </w:rPr>
                      </w:pPr>
                      <w:r w:rsidRPr="007A6119">
                        <w:rPr>
                          <w:rFonts w:ascii="Minion Pro"/>
                          <w:color w:val="231F20"/>
                          <w:sz w:val="44"/>
                        </w:rPr>
                        <w:t>DE CULMINACI</w:t>
                      </w:r>
                      <w:r w:rsidRPr="008712C7">
                        <w:rPr>
                          <w:rFonts w:ascii="Minion Pro" w:hAnsi="Minion Pro"/>
                          <w:color w:val="231F20"/>
                          <w:sz w:val="44"/>
                        </w:rPr>
                        <w:t>Ó</w:t>
                      </w:r>
                      <w:r w:rsidRPr="007A6119">
                        <w:rPr>
                          <w:rFonts w:ascii="Minion Pro"/>
                          <w:color w:val="231F20"/>
                          <w:sz w:val="44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27808" w14:textId="661F0306" w:rsidR="009B5DC5" w:rsidRDefault="009B5DC5">
      <w:pPr>
        <w:pStyle w:val="BodyText"/>
        <w:spacing w:before="10"/>
        <w:rPr>
          <w:rFonts w:ascii="Times New Roman"/>
          <w:sz w:val="17"/>
        </w:rPr>
      </w:pPr>
    </w:p>
    <w:p w14:paraId="752784CB" w14:textId="4676E238" w:rsidR="009A3E8E" w:rsidRDefault="009A3E8E">
      <w:pPr>
        <w:pStyle w:val="Title"/>
        <w:rPr>
          <w:color w:val="231F20"/>
        </w:rPr>
      </w:pPr>
    </w:p>
    <w:p w14:paraId="0F5F6A18" w14:textId="7A384FDD" w:rsidR="009A3E8E" w:rsidRDefault="009A3E8E">
      <w:pPr>
        <w:pStyle w:val="Title"/>
        <w:rPr>
          <w:color w:val="231F20"/>
        </w:rPr>
      </w:pPr>
    </w:p>
    <w:p w14:paraId="52537F6E" w14:textId="66A33488" w:rsidR="009B5DC5" w:rsidRDefault="004F38C7">
      <w:pPr>
        <w:pStyle w:val="Title"/>
      </w:pPr>
      <w:r w:rsidRPr="004F38C7">
        <w:rPr>
          <w:color w:val="231F20"/>
        </w:rPr>
        <w:t>ESTE CERTIFICADO SE PRESENTA A:</w:t>
      </w:r>
    </w:p>
    <w:p w14:paraId="1D7DA65B" w14:textId="66461A47" w:rsidR="009B5DC5" w:rsidRDefault="009B5DC5">
      <w:pPr>
        <w:pStyle w:val="BodyText"/>
        <w:rPr>
          <w:sz w:val="36"/>
        </w:rPr>
      </w:pPr>
    </w:p>
    <w:p w14:paraId="7863B1DE" w14:textId="460DEA7E" w:rsidR="009B5DC5" w:rsidRDefault="009B5DC5">
      <w:pPr>
        <w:pStyle w:val="BodyText"/>
        <w:rPr>
          <w:sz w:val="36"/>
        </w:rPr>
      </w:pPr>
    </w:p>
    <w:p w14:paraId="23AB966C" w14:textId="5884920B" w:rsidR="009B5DC5" w:rsidRDefault="009B5DC5">
      <w:pPr>
        <w:pStyle w:val="BodyText"/>
        <w:rPr>
          <w:sz w:val="36"/>
        </w:rPr>
      </w:pPr>
    </w:p>
    <w:p w14:paraId="08B681FB" w14:textId="7F27E25D" w:rsidR="009B5DC5" w:rsidRDefault="009B5DC5">
      <w:pPr>
        <w:pStyle w:val="BodyText"/>
        <w:spacing w:before="9"/>
        <w:rPr>
          <w:sz w:val="30"/>
        </w:rPr>
      </w:pPr>
    </w:p>
    <w:p w14:paraId="1818D522" w14:textId="06865CD6" w:rsidR="008712C7" w:rsidRDefault="00BC1FB4">
      <w:pPr>
        <w:pStyle w:val="BodyText"/>
        <w:spacing w:before="1"/>
        <w:ind w:left="1558" w:right="896"/>
        <w:jc w:val="center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C7D4DE2" wp14:editId="1F49B837">
            <wp:simplePos x="0" y="0"/>
            <wp:positionH relativeFrom="column">
              <wp:posOffset>3841750</wp:posOffset>
            </wp:positionH>
            <wp:positionV relativeFrom="paragraph">
              <wp:posOffset>2897505</wp:posOffset>
            </wp:positionV>
            <wp:extent cx="2660650" cy="783590"/>
            <wp:effectExtent l="0" t="0" r="6350" b="0"/>
            <wp:wrapNone/>
            <wp:docPr id="2" name="Picture 2" descr="PreventT2: A Proven Program for Preventing Typ2 2 Diabet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eventT2: A Proven Program for Preventing Typ2 2 Diabetes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A9E">
        <w:rPr>
          <w:noProof/>
        </w:rPr>
        <w:t>PreventT</w:t>
      </w:r>
      <w:r w:rsidR="004F38C7" w:rsidRPr="004F38C7">
        <w:rPr>
          <w:color w:val="231F20"/>
        </w:rPr>
        <w:t xml:space="preserve">Por la </w:t>
      </w:r>
      <w:proofErr w:type="spellStart"/>
      <w:r w:rsidR="004F38C7" w:rsidRPr="004F38C7">
        <w:rPr>
          <w:color w:val="231F20"/>
        </w:rPr>
        <w:t>finalización</w:t>
      </w:r>
      <w:proofErr w:type="spellEnd"/>
      <w:r w:rsidR="004F38C7" w:rsidRPr="004F38C7">
        <w:rPr>
          <w:color w:val="231F20"/>
        </w:rPr>
        <w:t xml:space="preserve"> </w:t>
      </w:r>
      <w:proofErr w:type="spellStart"/>
      <w:r w:rsidR="004F38C7" w:rsidRPr="004F38C7">
        <w:rPr>
          <w:color w:val="231F20"/>
        </w:rPr>
        <w:t>exitosa</w:t>
      </w:r>
      <w:proofErr w:type="spellEnd"/>
      <w:r w:rsidR="004F38C7" w:rsidRPr="004F38C7">
        <w:rPr>
          <w:color w:val="231F20"/>
        </w:rPr>
        <w:t xml:space="preserve"> del </w:t>
      </w:r>
      <w:proofErr w:type="spellStart"/>
      <w:r w:rsidR="004F38C7" w:rsidRPr="004F38C7">
        <w:rPr>
          <w:color w:val="231F20"/>
        </w:rPr>
        <w:t>Programa</w:t>
      </w:r>
      <w:proofErr w:type="spellEnd"/>
      <w:r w:rsidR="004F38C7" w:rsidRPr="004F38C7">
        <w:rPr>
          <w:color w:val="231F20"/>
        </w:rPr>
        <w:t xml:space="preserve"> de </w:t>
      </w:r>
      <w:proofErr w:type="spellStart"/>
      <w:r w:rsidR="004F38C7" w:rsidRPr="004F38C7">
        <w:rPr>
          <w:color w:val="231F20"/>
        </w:rPr>
        <w:t>cambio</w:t>
      </w:r>
      <w:proofErr w:type="spellEnd"/>
      <w:r w:rsidR="004F38C7" w:rsidRPr="004F38C7">
        <w:rPr>
          <w:color w:val="231F20"/>
        </w:rPr>
        <w:t xml:space="preserve"> de</w:t>
      </w:r>
    </w:p>
    <w:p w14:paraId="5CA53E5E" w14:textId="7E427237" w:rsidR="009B5DC5" w:rsidRDefault="008A6CC2">
      <w:pPr>
        <w:pStyle w:val="BodyText"/>
        <w:spacing w:before="1"/>
        <w:ind w:left="1558" w:right="896"/>
        <w:jc w:val="center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57632" behindDoc="0" locked="0" layoutInCell="1" allowOverlap="1" wp14:anchorId="6D8A1A52" wp14:editId="353FBCD7">
                <wp:simplePos x="0" y="0"/>
                <wp:positionH relativeFrom="column">
                  <wp:posOffset>669925</wp:posOffset>
                </wp:positionH>
                <wp:positionV relativeFrom="paragraph">
                  <wp:posOffset>2017395</wp:posOffset>
                </wp:positionV>
                <wp:extent cx="590550" cy="171450"/>
                <wp:effectExtent l="0" t="0" r="0" b="0"/>
                <wp:wrapNone/>
                <wp:docPr id="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3F7F1" w14:textId="60B5A252" w:rsidR="009B5DC5" w:rsidRDefault="00D73317" w:rsidP="00D733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A1A52" id="docshape28" o:spid="_x0000_s1031" type="#_x0000_t202" style="position:absolute;left:0;text-align:left;margin-left:52.75pt;margin-top:158.85pt;width:46.5pt;height:13.5pt;z-index:487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PD6gEAALwDAAAOAAAAZHJzL2Uyb0RvYy54bWysU9tu2zAMfR+wfxD0vtgJmq4z4hRdiw4D&#10;ugvQ7QMYWbaF2aJGKbGzrx8lx1m3vhV7ESiSOjw8pDbXY9+JgyZv0JZyucil0FZhZWxTyu/f7t9c&#10;SeED2Ao6tLqUR+3l9fb1q83gCr3CFrtKk2AQ64vBlbINwRVZ5lWre/ALdNpysEbqIfCVmqwiGBi9&#10;77JVnl9mA1LlCJX2nr13U1BuE35daxW+1LXXQXSlZG4hnZTOXTyz7QaKhsC1Rp1owAtY9GAsFz1D&#10;3UEAsSfzDKo3itBjHRYK+wzr2iideuBulvk/3Ty24HTqhcXx7iyT/3+w6vPhKwlTlfJSCgs9j6hC&#10;5WPh1VVUZ3C+4KRHx2lhfI8jTzl16t0Dqh9eWLxtwTb6hgiHVkPF7JbxZfbk6YTjI8hu+IQVl4F9&#10;wAQ01tRH6VgMweg8peN5MnoMQrFz/S5frzmiOLR8u7xgO1aAYn7syIcPGnsRjVISDz6Bw+HBhyl1&#10;Tom1LN6brmM/FJ39y8GY0ZPIR74T8zDuxqTSxazJDqsjd0M4rRR/ATZapF9SDLxOpfQ/90Baiu6j&#10;ZUXi7s0GzcZuNsAqflrKIMVk3oZpR/eOTNMy8qS5xRtWrTapoyjvxOJEl1ckaXJa57iDT+8p68+n&#10;2/4GAAD//wMAUEsDBBQABgAIAAAAIQB5M6jW4AAAAAsBAAAPAAAAZHJzL2Rvd25yZXYueG1sTI/B&#10;bsIwEETvlfoP1iL1VmxaIBDiIFS1p0pVQ3ro0YlNYhGv09hA+vddTvQ4s0+zM9l2dB07myFYjxJm&#10;UwHMYO21xUbCV/n2uAIWokKtOo9Gwq8JsM3v7zKVan/Bwpz3sWEUgiFVEtoY+5TzULfGqTD1vUG6&#10;HfzgVCQ5NFwP6kLhruNPQiy5UxbpQ6t689Ka+rg/OQm7byxe7c9H9VkcCluWa4Hvy6OUD5NxtwEW&#10;zRhvMFzrU3XIqVPlT6gD60iLxYJQCc+zJAF2JdYrcipy5vMEeJ7x/xvyPwAAAP//AwBQSwECLQAU&#10;AAYACAAAACEAtoM4kv4AAADhAQAAEwAAAAAAAAAAAAAAAAAAAAAAW0NvbnRlbnRfVHlwZXNdLnht&#10;bFBLAQItABQABgAIAAAAIQA4/SH/1gAAAJQBAAALAAAAAAAAAAAAAAAAAC8BAABfcmVscy8ucmVs&#10;c1BLAQItABQABgAIAAAAIQAfW3PD6gEAALwDAAAOAAAAAAAAAAAAAAAAAC4CAABkcnMvZTJvRG9j&#10;LnhtbFBLAQItABQABgAIAAAAIQB5M6jW4AAAAAsBAAAPAAAAAAAAAAAAAAAAAEQEAABkcnMvZG93&#10;bnJldi54bWxQSwUGAAAAAAQABADzAAAAUQUAAAAA&#10;" filled="f" stroked="f">
                <v:textbox inset="0,0,0,0">
                  <w:txbxContent>
                    <w:p w14:paraId="26C3F7F1" w14:textId="60B5A252" w:rsidR="009B5DC5" w:rsidRDefault="00D73317" w:rsidP="00D733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3"/>
                          <w:sz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3375D8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58656" behindDoc="0" locked="0" layoutInCell="1" allowOverlap="1" wp14:anchorId="0E6BECF5" wp14:editId="5624AB2E">
                <wp:simplePos x="0" y="0"/>
                <wp:positionH relativeFrom="column">
                  <wp:posOffset>4504690</wp:posOffset>
                </wp:positionH>
                <wp:positionV relativeFrom="paragraph">
                  <wp:posOffset>2010410</wp:posOffset>
                </wp:positionV>
                <wp:extent cx="736600" cy="180975"/>
                <wp:effectExtent l="0" t="0" r="6350" b="9525"/>
                <wp:wrapNone/>
                <wp:docPr id="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72C6" w14:textId="7AA3F9A5" w:rsidR="009B5DC5" w:rsidRDefault="00D73317" w:rsidP="00D733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ECF5" id="docshape29" o:spid="_x0000_s1032" type="#_x0000_t202" style="position:absolute;left:0;text-align:left;margin-left:354.7pt;margin-top:158.3pt;width:58pt;height:14.25pt;z-index:4875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/lM6gEAALwDAAAOAAAAZHJzL2Uyb0RvYy54bWysU8Fu2zAMvQ/YPwi6L3YyLGmNOEXXosOA&#10;bh3Q7QMYWY6F2aJGKbGzrx8lx2m33YpeBEqiHt97pNZXQ9eKgyZv0JZyPsul0FZhZeyulD++3727&#10;kMIHsBW0aHUpj9rLq83bN+veFXqBDbaVJsEg1he9K2UTgiuyzKtGd+Bn6LTlyxqpg8Bb2mUVQc/o&#10;XZst8nyZ9UiVI1Taez69HS/lJuHXtVbhoa69DqItJXMLaaW0buOabdZQ7AhcY9SJBryARQfGctEz&#10;1C0EEHsy/0F1RhF6rMNMYZdhXRulkwZWM8//UfPYgNNJC5vj3dkm/3qw6uvhGwlTlXIlhYWOW1Sh&#10;8rHw4jK60ztfcNKj47QwfMSBu5yUeneP6qcXFm8asDt9TYR9o6FidvP4Mnv2dMTxEWTbf8GKy8A+&#10;YAIaauqidWyGYHTu0vHcGT0Eofhw9X65zPlG8dX8Ir9cfUgVoJgeO/Lhk8ZOxKCUxI1P4HC49yGS&#10;gWJKibUs3pm2Tc1v7V8HnBhPEvnId2Qehu2QXEp1o7AtVkdWQziOFH8BDhqk31L0PE6l9L/2QFqK&#10;9rNlR+LsTQFNwXYKwCp+WsogxRjehHFG947MrmHk0XOL1+xabZKiJxYnujwiSehpnOMMPt+nrKdP&#10;t/kDAAD//wMAUEsDBBQABgAIAAAAIQDf9iDU4QAAAAsBAAAPAAAAZHJzL2Rvd25yZXYueG1sTI/B&#10;TsMwDIbvSLxDZCRuLOnYytY1nSYEJyREVw47pk3WRmuc0mRbeXvMCY7+/en353w7uZ5dzBisRwnJ&#10;TAAz2HhtsZXwWb0+rICFqFCr3qOR8G0CbIvbm1xl2l+xNJd9bBmVYMiUhC7GIeM8NJ1xKsz8YJB2&#10;Rz86FWkcW65HdaVy1/O5ECl3yiJd6NRgnjvTnPZnJ2F3wPLFfr3XH+WxtFW1FviWnqS8v5t2G2DR&#10;TPEPhl99UoeCnGp/Rh1YL+FJrBeESnhM0hQYEav5kpKaksUyAV7k/P8PxQ8AAAD//wMAUEsBAi0A&#10;FAAGAAgAAAAhALaDOJL+AAAA4QEAABMAAAAAAAAAAAAAAAAAAAAAAFtDb250ZW50X1R5cGVzXS54&#10;bWxQSwECLQAUAAYACAAAACEAOP0h/9YAAACUAQAACwAAAAAAAAAAAAAAAAAvAQAAX3JlbHMvLnJl&#10;bHNQSwECLQAUAAYACAAAACEAcPP5TOoBAAC8AwAADgAAAAAAAAAAAAAAAAAuAgAAZHJzL2Uyb0Rv&#10;Yy54bWxQSwECLQAUAAYACAAAACEA3/Yg1OEAAAALAQAADwAAAAAAAAAAAAAAAABEBAAAZHJzL2Rv&#10;d25yZXYueG1sUEsFBgAAAAAEAAQA8wAAAFIFAAAAAA==&#10;" filled="f" stroked="f">
                <v:textbox inset="0,0,0,0">
                  <w:txbxContent>
                    <w:p w14:paraId="247472C6" w14:textId="7AA3F9A5" w:rsidR="009B5DC5" w:rsidRDefault="00D73317" w:rsidP="00D733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F38C7" w:rsidRPr="004F38C7">
        <w:rPr>
          <w:color w:val="231F20"/>
        </w:rPr>
        <w:t>estilo</w:t>
      </w:r>
      <w:proofErr w:type="spellEnd"/>
      <w:r w:rsidR="004F38C7" w:rsidRPr="004F38C7">
        <w:rPr>
          <w:color w:val="231F20"/>
        </w:rPr>
        <w:t xml:space="preserve"> de </w:t>
      </w:r>
      <w:proofErr w:type="spellStart"/>
      <w:r w:rsidR="004F38C7" w:rsidRPr="004F38C7">
        <w:rPr>
          <w:color w:val="231F20"/>
        </w:rPr>
        <w:t>vida</w:t>
      </w:r>
      <w:proofErr w:type="spellEnd"/>
      <w:r w:rsidR="004F38C7" w:rsidRPr="004F38C7">
        <w:rPr>
          <w:color w:val="231F20"/>
        </w:rPr>
        <w:t xml:space="preserve"> </w:t>
      </w:r>
      <w:r w:rsidR="00124792">
        <w:rPr>
          <w:color w:val="231F20"/>
        </w:rPr>
        <w:t>“</w:t>
      </w:r>
      <w:proofErr w:type="spellStart"/>
      <w:r w:rsidR="004F38C7" w:rsidRPr="004F38C7">
        <w:rPr>
          <w:color w:val="231F20"/>
        </w:rPr>
        <w:t>Prevenga</w:t>
      </w:r>
      <w:proofErr w:type="spellEnd"/>
      <w:r w:rsidR="004F38C7" w:rsidRPr="004F38C7">
        <w:rPr>
          <w:color w:val="231F20"/>
        </w:rPr>
        <w:t xml:space="preserve"> el T2</w:t>
      </w:r>
      <w:r w:rsidR="00D1000C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45344" behindDoc="0" locked="0" layoutInCell="1" allowOverlap="1" wp14:anchorId="25E72A9D" wp14:editId="6A2CEA0C">
                <wp:simplePos x="0" y="0"/>
                <wp:positionH relativeFrom="column">
                  <wp:posOffset>3078480</wp:posOffset>
                </wp:positionH>
                <wp:positionV relativeFrom="paragraph">
                  <wp:posOffset>1962150</wp:posOffset>
                </wp:positionV>
                <wp:extent cx="3442970" cy="0"/>
                <wp:effectExtent l="0" t="0" r="0" b="0"/>
                <wp:wrapNone/>
                <wp:docPr id="5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9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D448" id="Line 17" o:spid="_x0000_s1026" alt="&quot;&quot;" style="position:absolute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4pt,154.5pt" to="513.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9lzwEAAIQDAAAOAAAAZHJzL2Uyb0RvYy54bWysU01v2zAMvQ/YfxB0X+y43bIacXpIll2y&#10;LUC7H8BIcixMFgVJiZ1/P0r56Lrdil0ESiQfHx+p+ePYG3ZUPmi0DZ9OSs6UFSi13Tf85/P6w2fO&#10;QgQrwaBVDT+pwB8X79/NB1erCjs0UnlGIDbUg2t4F6OriyKITvUQJuiUJWeLvodIV78vpIeB0HtT&#10;VGX5qRjQS+dRqBDodXV28kXGb1sl4o+2DSoy03DiFvPp87lLZ7GYQ7334DotLjTgDSx60JaK3qBW&#10;EIEdvP4HqtfCY8A2TgT2BbatFir3QN1My7+6eerAqdwLiRPcTabw/2DF9+PWMy0b/pEzCz2NaKOt&#10;YtNZkmZwoaaIpd361JwY7ZPboPgVmMVlB3avMsXnk6O8acooXqWkS3BUYDd8Q0kxcIiYdRpb3ydI&#10;UoCNeRyn2zjUGJmgx7v7++phRlMTV18B9TXR+RC/KuxZMhpuiHQGhuMmxEQE6mtIqmNxrY3J0zaW&#10;DcS2mpVlzghotEzeFBf8frc0nh2BFqa6m66rvCOE9iosQa8gdOe47DqvkseDlblMp0B+udgRtDnb&#10;BGTsRaakzFnjHcrT1l/lo1Fn/pe1TLv05z1nv3yexW8AAAD//wMAUEsDBBQABgAIAAAAIQDquKWg&#10;3wAAAAwBAAAPAAAAZHJzL2Rvd25yZXYueG1sTI/NTsMwEITvSLyDtUjcqE0JUEKcChAcuJWGH3Hb&#10;xiaJsNdR7LTh7buVkOC2uzOa/aZYTt6JrR1iF0jD+UyBsFQH01Gj4bV6OluAiAnJoAtkNfzYCMvy&#10;+KjA3IQdvdjtOjWCQyjmqKFNqc+ljHVrPcZZ6C2x9hUGj4nXoZFmwB2HeyfnSl1Jjx3xhxZ7+9Da&#10;+ns9eg1jtVrdXz5i5aKRXfb+8Vx3b59an55Md7cgkp3SnxkO+IwOJTNtwkgmCqchW2SMnjRcqBsu&#10;dXCo+TVPm9+TLAv5v0S5BwAA//8DAFBLAQItABQABgAIAAAAIQC2gziS/gAAAOEBAAATAAAAAAAA&#10;AAAAAAAAAAAAAABbQ29udGVudF9UeXBlc10ueG1sUEsBAi0AFAAGAAgAAAAhADj9If/WAAAAlAEA&#10;AAsAAAAAAAAAAAAAAAAALwEAAF9yZWxzLy5yZWxzUEsBAi0AFAAGAAgAAAAhAOx5D2XPAQAAhAMA&#10;AA4AAAAAAAAAAAAAAAAALgIAAGRycy9lMm9Eb2MueG1sUEsBAi0AFAAGAAgAAAAhAOq4paDfAAAA&#10;DAEAAA8AAAAAAAAAAAAAAAAAKQQAAGRycy9kb3ducmV2LnhtbFBLBQYAAAAABAAEAPMAAAA1BQAA&#10;AAA=&#10;" strokecolor="#231f20" strokeweight="1pt"/>
            </w:pict>
          </mc:Fallback>
        </mc:AlternateContent>
      </w:r>
      <w:r w:rsidR="00124792">
        <w:rPr>
          <w:color w:val="231F20"/>
        </w:rPr>
        <w:t>”</w:t>
      </w:r>
      <w:r w:rsidR="00105A80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44320" behindDoc="0" locked="0" layoutInCell="1" allowOverlap="1" wp14:anchorId="746A8B5A" wp14:editId="581BC6EB">
                <wp:simplePos x="0" y="0"/>
                <wp:positionH relativeFrom="column">
                  <wp:posOffset>52070</wp:posOffset>
                </wp:positionH>
                <wp:positionV relativeFrom="paragraph">
                  <wp:posOffset>1960880</wp:posOffset>
                </wp:positionV>
                <wp:extent cx="1724025" cy="0"/>
                <wp:effectExtent l="0" t="0" r="0" b="0"/>
                <wp:wrapNone/>
                <wp:docPr id="4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4FD0" id="Line 18" o:spid="_x0000_s1026" alt="&quot;&quot;" style="position:absolute;z-index:487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154.4pt" to="139.8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QIzgEAAIQDAAAOAAAAZHJzL2Uyb0RvYy54bWysU02PGyEMvVfqf0Dcm/notrsaZbKHpOkl&#10;bSPt9gc4wMygMhgByST/voZ8tNveVntBBtvPz89m/ngcDTsoHzTallezkjNlBUpt+5b/fF5/eOAs&#10;RLASDFrV8pMK/HHx/t18co2qcUAjlWcEYkMzuZYPMbqmKIIY1Ahhhk5ZcnboR4h09X0hPUyEPpqi&#10;LsvPxYReOo9ChUCvq7OTLzJ+1ykRf3RdUJGZlhO3mE+fz106i8Ucmt6DG7S40IBXsBhBWyp6g1pB&#10;BLb3+j+oUQuPAbs4EzgW2HVaqNwDdVOV/3TzNIBTuRcSJ7ibTOHtYMX3w9YzLVt+x5mFkUa00Vax&#10;6iFJM7nQUMTSbn1qThztk9ug+BWYxeUAtleZ4vPJUV6VMooXKekSHBXYTd9QUgzsI2adjp0fEyQp&#10;wI55HKfbONQxMkGP1X19V9afOBNXXwHNNdH5EL8qHFkyWm6IdAaGwybERASaa0iqY3GtjcnTNpZN&#10;BF7fl2XOCGi0TN4UF3y/WxrPDkALU3+s1nXeEUJ7EZagVxCGc1x2nVfJ497KXGZQIL9c7AjanG0C&#10;MvYiU1LmrPEO5Wnrr/LRqDP/y1qmXfr7nrP/fJ7FbwAAAP//AwBQSwMEFAAGAAgAAAAhAGsuYcnd&#10;AAAACQEAAA8AAABkcnMvZG93bnJldi54bWxMj0tPwzAQhO9I/AdrkbhRh/BoCHEqQHDgVhoe4raN&#10;TWJhr6PYacO/Z5GQ4Lgzo9lvqtXsndiZMdpACk4XGQhDbdCWOgXPzcNJASImJI0ukFHwZSKs6sOD&#10;Cksd9vRkdpvUCS6hWKKCPqWhlDK2vfEYF2EwxN5HGD0mPsdO6hH3XO6dzLPsUnq0xB96HMxdb9rP&#10;zeQVTM16fXtxj42LWtrz17fH1r68K3V8NN9cg0hmTn9h+MFndKiZaRsm0lE4BUXOQQVnWcEL2M+X&#10;V0sQ219F1pX8v6D+BgAA//8DAFBLAQItABQABgAIAAAAIQC2gziS/gAAAOEBAAATAAAAAAAAAAAA&#10;AAAAAAAAAABbQ29udGVudF9UeXBlc10ueG1sUEsBAi0AFAAGAAgAAAAhADj9If/WAAAAlAEAAAsA&#10;AAAAAAAAAAAAAAAALwEAAF9yZWxzLy5yZWxzUEsBAi0AFAAGAAgAAAAhAHkpxAjOAQAAhAMAAA4A&#10;AAAAAAAAAAAAAAAALgIAAGRycy9lMm9Eb2MueG1sUEsBAi0AFAAGAAgAAAAhAGsuYcndAAAACQEA&#10;AA8AAAAAAAAAAAAAAAAAKAQAAGRycy9kb3ducmV2LnhtbFBLBQYAAAAABAAEAPMAAAAyBQAAAAA=&#10;" strokecolor="#231f20" strokeweight="1pt"/>
            </w:pict>
          </mc:Fallback>
        </mc:AlternateContent>
      </w:r>
      <w:r w:rsidR="00496998" w:rsidRPr="00496998">
        <w:rPr>
          <w:noProof/>
        </w:rPr>
        <w:t xml:space="preserve"> </w:t>
      </w:r>
    </w:p>
    <w:sectPr w:rsidR="009B5DC5">
      <w:type w:val="continuous"/>
      <w:pgSz w:w="12240" w:h="15840"/>
      <w:pgMar w:top="0" w:right="172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77B77" w14:textId="77777777" w:rsidR="00367F8F" w:rsidRDefault="00367F8F" w:rsidP="005C0A9E">
      <w:r>
        <w:separator/>
      </w:r>
    </w:p>
  </w:endnote>
  <w:endnote w:type="continuationSeparator" w:id="0">
    <w:p w14:paraId="4D5D1D47" w14:textId="77777777" w:rsidR="00367F8F" w:rsidRDefault="00367F8F" w:rsidP="005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Condensed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1EE35" w14:textId="77777777" w:rsidR="00367F8F" w:rsidRDefault="00367F8F" w:rsidP="005C0A9E">
      <w:r>
        <w:separator/>
      </w:r>
    </w:p>
  </w:footnote>
  <w:footnote w:type="continuationSeparator" w:id="0">
    <w:p w14:paraId="37E5E225" w14:textId="77777777" w:rsidR="00367F8F" w:rsidRDefault="00367F8F" w:rsidP="005C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C5"/>
    <w:rsid w:val="000D14A1"/>
    <w:rsid w:val="00105A80"/>
    <w:rsid w:val="00124792"/>
    <w:rsid w:val="002117A0"/>
    <w:rsid w:val="00262310"/>
    <w:rsid w:val="002925B6"/>
    <w:rsid w:val="002B6764"/>
    <w:rsid w:val="003375D8"/>
    <w:rsid w:val="00367F8F"/>
    <w:rsid w:val="00421A77"/>
    <w:rsid w:val="00496998"/>
    <w:rsid w:val="004F38C7"/>
    <w:rsid w:val="005C0A9E"/>
    <w:rsid w:val="007349A3"/>
    <w:rsid w:val="007A6119"/>
    <w:rsid w:val="007E71DB"/>
    <w:rsid w:val="008362B5"/>
    <w:rsid w:val="008712C7"/>
    <w:rsid w:val="008A6CC2"/>
    <w:rsid w:val="008B25D3"/>
    <w:rsid w:val="009A3E8E"/>
    <w:rsid w:val="009B5DC5"/>
    <w:rsid w:val="00A15455"/>
    <w:rsid w:val="00A97307"/>
    <w:rsid w:val="00AE7F42"/>
    <w:rsid w:val="00BC1FB4"/>
    <w:rsid w:val="00BE35F2"/>
    <w:rsid w:val="00D1000C"/>
    <w:rsid w:val="00D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971F3"/>
  <w15:docId w15:val="{979D63BB-09D5-4AD3-B669-243ADAD9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 Condensed" w:eastAsia="Arial MT Condensed" w:hAnsi="Arial MT Condensed" w:cs="Arial MT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558" w:right="896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73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317"/>
    <w:rPr>
      <w:rFonts w:ascii="Arial MT Condensed" w:eastAsia="Arial MT Condensed" w:hAnsi="Arial MT Condensed" w:cs="Arial MT Condense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317"/>
    <w:rPr>
      <w:rFonts w:ascii="Arial MT Condensed" w:eastAsia="Arial MT Condensed" w:hAnsi="Arial MT Condensed" w:cs="Arial MT Condense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6730F1BB89541BC69525220E97B57" ma:contentTypeVersion="12" ma:contentTypeDescription="Create a new document." ma:contentTypeScope="" ma:versionID="f0c48ec35fd334f1f47f6b6fe920dac3">
  <xsd:schema xmlns:xsd="http://www.w3.org/2001/XMLSchema" xmlns:xs="http://www.w3.org/2001/XMLSchema" xmlns:p="http://schemas.microsoft.com/office/2006/metadata/properties" xmlns:ns2="e3b9f9c0-87b0-49a9-8eee-d649b04a5821" xmlns:ns3="be89a828-b705-4fa5-bcee-995000fe5a7a" targetNamespace="http://schemas.microsoft.com/office/2006/metadata/properties" ma:root="true" ma:fieldsID="9dc3bcd759034e77305ce408f5d1ca89" ns2:_="" ns3:_="">
    <xsd:import namespace="e3b9f9c0-87b0-49a9-8eee-d649b04a5821"/>
    <xsd:import namespace="be89a828-b705-4fa5-bcee-995000fe5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f9c0-87b0-49a9-8eee-d649b04a5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a828-b705-4fa5-bcee-995000fe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87114-487E-490B-85E3-DF6E3BEEA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2C85D-973F-4C52-BA4F-26C001738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9f9c0-87b0-49a9-8eee-d649b04a5821"/>
    <ds:schemaRef ds:uri="be89a828-b705-4fa5-bcee-995000fe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B0F1-91D5-44C7-B61C-7035D031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 T2 Certificate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T2 Certificate</dc:title>
  <dc:subject>Certificate of Completion</dc:subject>
  <dc:creator>Prevent T2</dc:creator>
  <cp:keywords>Prevent; T2; Certificate; Completion;</cp:keywords>
  <cp:lastModifiedBy>Schmidt, Garrett</cp:lastModifiedBy>
  <cp:revision>5</cp:revision>
  <dcterms:created xsi:type="dcterms:W3CDTF">2022-01-05T22:03:00Z</dcterms:created>
  <dcterms:modified xsi:type="dcterms:W3CDTF">2022-02-04T20:21:00Z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0x0101002546730F1BB89541BC69525220E97B57</vt:lpwstr>
  </property>
  <property fmtid="{D5CDD505-2E9C-101B-9397-08002B2CF9AE}" pid="6" name="_dlc_DocIdItemGuid">
    <vt:lpwstr>5c2a0973-441d-4877-b898-bbcb2b661f0c</vt:lpwstr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2022-02-04T20:19:20Z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8e7faa3b-e7b3-4e8b-8473-2ef37adb59a5</vt:lpwstr>
  </property>
  <property fmtid="{D5CDD505-2E9C-101B-9397-08002B2CF9AE}" pid="13" name="MSIP_Label_ea60d57e-af5b-4752-ac57-3e4f28ca11dc_ContentBits">
    <vt:lpwstr>0</vt:lpwstr>
  </property>
</Properties>
</file>